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CE3A" w14:textId="02497A89" w:rsidR="008149C0" w:rsidRDefault="00B0306E">
      <w:r>
        <w:t>P. 45</w:t>
      </w:r>
    </w:p>
    <w:p w14:paraId="5CBC7CD5" w14:textId="77777777" w:rsidR="000D6513" w:rsidRDefault="000D6513"/>
    <w:p w14:paraId="218BDA31" w14:textId="77777777" w:rsidR="000D6513" w:rsidRDefault="000D6513" w:rsidP="000D651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D6513">
        <w:rPr>
          <w:sz w:val="36"/>
          <w:szCs w:val="36"/>
        </w:rPr>
        <w:t xml:space="preserve">Please write why you agree or disagree with the jury. Give 3 reasons. </w:t>
      </w:r>
    </w:p>
    <w:p w14:paraId="2CE3435D" w14:textId="77777777" w:rsidR="000D6513" w:rsidRDefault="000D6513" w:rsidP="000D651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D6513">
        <w:rPr>
          <w:sz w:val="36"/>
          <w:szCs w:val="36"/>
        </w:rPr>
        <w:t xml:space="preserve">List one thing you learned about Representative Democracy. </w:t>
      </w:r>
    </w:p>
    <w:p w14:paraId="1F58F264" w14:textId="05C29546" w:rsidR="000D6513" w:rsidRDefault="000D6513" w:rsidP="000D651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D6513">
        <w:rPr>
          <w:sz w:val="36"/>
          <w:szCs w:val="36"/>
        </w:rPr>
        <w:t>Write one thing you still have a question about</w:t>
      </w:r>
      <w:r w:rsidR="00A44424">
        <w:rPr>
          <w:sz w:val="36"/>
          <w:szCs w:val="36"/>
        </w:rPr>
        <w:t xml:space="preserve"> Representative Democracy</w:t>
      </w:r>
      <w:r w:rsidRPr="000D6513">
        <w:rPr>
          <w:sz w:val="36"/>
          <w:szCs w:val="36"/>
        </w:rPr>
        <w:t xml:space="preserve">. </w:t>
      </w:r>
    </w:p>
    <w:p w14:paraId="4B6E52F2" w14:textId="04D02F59" w:rsidR="00A44424" w:rsidRPr="000D6513" w:rsidRDefault="00A44424" w:rsidP="000D651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Write a summary statement. </w:t>
      </w:r>
    </w:p>
    <w:sectPr w:rsidR="00A44424" w:rsidRPr="000D65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CFD2" w14:textId="77777777" w:rsidR="00F13175" w:rsidRDefault="00F13175" w:rsidP="000D6513">
      <w:pPr>
        <w:spacing w:after="0" w:line="240" w:lineRule="auto"/>
      </w:pPr>
      <w:r>
        <w:separator/>
      </w:r>
    </w:p>
  </w:endnote>
  <w:endnote w:type="continuationSeparator" w:id="0">
    <w:p w14:paraId="7CB5CB25" w14:textId="77777777" w:rsidR="00F13175" w:rsidRDefault="00F13175" w:rsidP="000D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AC4B" w14:textId="77777777" w:rsidR="00F13175" w:rsidRDefault="00F13175" w:rsidP="000D6513">
      <w:pPr>
        <w:spacing w:after="0" w:line="240" w:lineRule="auto"/>
      </w:pPr>
      <w:r>
        <w:separator/>
      </w:r>
    </w:p>
  </w:footnote>
  <w:footnote w:type="continuationSeparator" w:id="0">
    <w:p w14:paraId="7A15D34A" w14:textId="77777777" w:rsidR="00F13175" w:rsidRDefault="00F13175" w:rsidP="000D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D71F" w14:textId="40D4DF9C" w:rsidR="000D6513" w:rsidRPr="000D6513" w:rsidRDefault="000D6513" w:rsidP="000D6513">
    <w:pPr>
      <w:pStyle w:val="Header"/>
      <w:jc w:val="center"/>
      <w:rPr>
        <w:sz w:val="52"/>
        <w:szCs w:val="52"/>
      </w:rPr>
    </w:pPr>
    <w:r w:rsidRPr="000D6513">
      <w:rPr>
        <w:sz w:val="52"/>
        <w:szCs w:val="52"/>
      </w:rPr>
      <w:t>Handout 3: Reflection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D2"/>
    <w:multiLevelType w:val="hybridMultilevel"/>
    <w:tmpl w:val="DCB8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36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13"/>
    <w:rsid w:val="000C5022"/>
    <w:rsid w:val="000D6513"/>
    <w:rsid w:val="005B2357"/>
    <w:rsid w:val="007652A4"/>
    <w:rsid w:val="008149C0"/>
    <w:rsid w:val="008711A9"/>
    <w:rsid w:val="00A44424"/>
    <w:rsid w:val="00B0306E"/>
    <w:rsid w:val="00F1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EE92"/>
  <w15:chartTrackingRefBased/>
  <w15:docId w15:val="{3A1898FE-FBED-4301-9F76-A5BFB5C6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5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5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5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5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5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513"/>
  </w:style>
  <w:style w:type="paragraph" w:styleId="Footer">
    <w:name w:val="footer"/>
    <w:basedOn w:val="Normal"/>
    <w:link w:val="FooterChar"/>
    <w:uiPriority w:val="99"/>
    <w:unhideWhenUsed/>
    <w:rsid w:val="000D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2024-05-11T18:26:00Z</cp:lastPrinted>
  <dcterms:created xsi:type="dcterms:W3CDTF">2025-11-03T20:55:00Z</dcterms:created>
  <dcterms:modified xsi:type="dcterms:W3CDTF">2025-11-03T20:55:00Z</dcterms:modified>
</cp:coreProperties>
</file>